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1CA19" w14:textId="77777777" w:rsidR="00BE0751" w:rsidRPr="00D55866" w:rsidRDefault="004F4C19" w:rsidP="00BE0751">
      <w:pPr>
        <w:pStyle w:val="Standard"/>
        <w:spacing w:after="0"/>
        <w:jc w:val="right"/>
        <w:rPr>
          <w:rFonts w:ascii="Verdana" w:hAnsi="Verdana" w:cs="Times New Roman"/>
          <w:i/>
          <w:sz w:val="20"/>
          <w:szCs w:val="20"/>
        </w:rPr>
      </w:pPr>
      <w:r w:rsidRPr="00D55866">
        <w:rPr>
          <w:rFonts w:ascii="Verdana" w:hAnsi="Verdana" w:cs="Times New Roman"/>
          <w:i/>
          <w:sz w:val="20"/>
          <w:szCs w:val="20"/>
        </w:rPr>
        <w:t>Z</w:t>
      </w:r>
      <w:r w:rsidR="009C6A30" w:rsidRPr="00D55866">
        <w:rPr>
          <w:rFonts w:ascii="Verdana" w:hAnsi="Verdana" w:cs="Times New Roman"/>
          <w:i/>
          <w:sz w:val="20"/>
          <w:szCs w:val="20"/>
        </w:rPr>
        <w:t>ałącznik nr 1</w:t>
      </w:r>
      <w:r w:rsidR="00BE0751" w:rsidRPr="00D55866">
        <w:rPr>
          <w:rFonts w:ascii="Verdana" w:hAnsi="Verdana" w:cs="Times New Roman"/>
          <w:i/>
          <w:sz w:val="20"/>
          <w:szCs w:val="20"/>
        </w:rPr>
        <w:t xml:space="preserve"> do </w:t>
      </w:r>
    </w:p>
    <w:p w14:paraId="3952FCDF" w14:textId="3E02F003" w:rsidR="00BE0751" w:rsidRPr="00D55866" w:rsidRDefault="00BE0751" w:rsidP="00BE0751">
      <w:pPr>
        <w:pStyle w:val="Standard"/>
        <w:spacing w:after="0"/>
        <w:jc w:val="right"/>
        <w:rPr>
          <w:rFonts w:ascii="Verdana" w:hAnsi="Verdana" w:cs="Times New Roman"/>
          <w:i/>
          <w:sz w:val="20"/>
          <w:szCs w:val="20"/>
        </w:rPr>
      </w:pPr>
      <w:r w:rsidRPr="00D55866">
        <w:rPr>
          <w:rFonts w:ascii="Verdana" w:hAnsi="Verdana" w:cs="Times New Roman"/>
          <w:i/>
          <w:sz w:val="20"/>
          <w:szCs w:val="20"/>
        </w:rPr>
        <w:t xml:space="preserve">Regulaminu przyznawania grantów </w:t>
      </w:r>
    </w:p>
    <w:p w14:paraId="3FBBBE0B" w14:textId="08122E7E" w:rsidR="00CD4A6E" w:rsidRPr="00D55866" w:rsidRDefault="00BE0751" w:rsidP="00BE0751">
      <w:pPr>
        <w:pStyle w:val="Standard"/>
        <w:spacing w:after="0"/>
        <w:jc w:val="right"/>
        <w:rPr>
          <w:rFonts w:ascii="Verdana" w:hAnsi="Verdana" w:cs="Times New Roman"/>
          <w:i/>
          <w:sz w:val="20"/>
          <w:szCs w:val="20"/>
        </w:rPr>
      </w:pPr>
      <w:r w:rsidRPr="00D55866">
        <w:rPr>
          <w:rFonts w:ascii="Verdana" w:hAnsi="Verdana" w:cs="Times New Roman"/>
          <w:i/>
          <w:sz w:val="20"/>
          <w:szCs w:val="20"/>
        </w:rPr>
        <w:t xml:space="preserve">Rektora Politechniki Opolskiej w konkursie </w:t>
      </w:r>
      <w:r w:rsidR="008A2D3D">
        <w:rPr>
          <w:rFonts w:ascii="Verdana" w:hAnsi="Verdana"/>
          <w:i/>
          <w:sz w:val="20"/>
          <w:szCs w:val="20"/>
        </w:rPr>
        <w:t>GRAS</w:t>
      </w:r>
    </w:p>
    <w:p w14:paraId="20768D55" w14:textId="77777777" w:rsidR="00CD4A6E" w:rsidRPr="00D55866" w:rsidRDefault="00CD4A6E">
      <w:pPr>
        <w:pStyle w:val="Standard"/>
        <w:spacing w:after="0"/>
        <w:jc w:val="right"/>
        <w:rPr>
          <w:rFonts w:ascii="Verdana" w:hAnsi="Verdana" w:cs="Times New Roman"/>
        </w:rPr>
      </w:pPr>
    </w:p>
    <w:p w14:paraId="7F18A77A" w14:textId="5518F921" w:rsidR="00CD4A6E" w:rsidRPr="00D55866" w:rsidRDefault="009C6A30">
      <w:pPr>
        <w:pStyle w:val="Standard"/>
        <w:spacing w:after="0"/>
        <w:jc w:val="center"/>
        <w:rPr>
          <w:rFonts w:ascii="Verdana" w:hAnsi="Verdana" w:cs="Times New Roman"/>
        </w:rPr>
      </w:pPr>
      <w:r w:rsidRPr="00D55866">
        <w:rPr>
          <w:rFonts w:ascii="Verdana" w:hAnsi="Verdana" w:cs="Times New Roman"/>
          <w:b/>
          <w:sz w:val="24"/>
        </w:rPr>
        <w:t>Wniosek o przyznanie grantu Rektora Politechniki Opolskiej</w:t>
      </w:r>
    </w:p>
    <w:p w14:paraId="6FDDFCF6" w14:textId="1E4D58D1" w:rsidR="00CD4A6E" w:rsidRPr="00D55866" w:rsidRDefault="009C6A30">
      <w:pPr>
        <w:pStyle w:val="Standard"/>
        <w:jc w:val="center"/>
        <w:rPr>
          <w:rFonts w:ascii="Verdana" w:hAnsi="Verdana" w:cs="Times New Roman"/>
        </w:rPr>
      </w:pPr>
      <w:r w:rsidRPr="00D55866">
        <w:rPr>
          <w:rFonts w:ascii="Verdana" w:hAnsi="Verdana" w:cs="Times New Roman"/>
          <w:b/>
          <w:sz w:val="24"/>
        </w:rPr>
        <w:t xml:space="preserve">w konkursie </w:t>
      </w:r>
      <w:r w:rsidR="008A2D3D">
        <w:rPr>
          <w:rFonts w:ascii="Verdana" w:hAnsi="Verdana" w:cs="Times New Roman"/>
          <w:b/>
          <w:sz w:val="28"/>
        </w:rPr>
        <w:t>GRAS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3232"/>
        <w:gridCol w:w="4990"/>
      </w:tblGrid>
      <w:tr w:rsidR="00CD4A6E" w:rsidRPr="00D55866" w14:paraId="790E7086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5D22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b/>
                <w:sz w:val="24"/>
              </w:rPr>
              <w:t>Lp.</w:t>
            </w: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AD42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b/>
                <w:sz w:val="24"/>
              </w:rPr>
              <w:t>Informacje ogólne</w:t>
            </w:r>
          </w:p>
        </w:tc>
      </w:tr>
      <w:tr w:rsidR="00CD4A6E" w:rsidRPr="00D55866" w14:paraId="61C40AA9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C3AF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E5EB" w14:textId="6B5F0431" w:rsidR="00CD4A6E" w:rsidRPr="00D55866" w:rsidRDefault="009C6A30">
            <w:pPr>
              <w:pStyle w:val="Standard"/>
              <w:spacing w:after="0" w:line="240" w:lineRule="auto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Tytuł projektu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A157" w14:textId="77777777" w:rsidR="00CD4A6E" w:rsidRDefault="00CD4A6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6C6FC2D5" w14:textId="77777777" w:rsidR="00544D63" w:rsidRDefault="00544D63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1E3B3DF1" w14:textId="48AB3DD4" w:rsidR="00544D63" w:rsidRPr="00D55866" w:rsidRDefault="00544D63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</w:tr>
      <w:tr w:rsidR="00CD4A6E" w:rsidRPr="00D55866" w14:paraId="76C70354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D381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DB1A" w14:textId="068AEB2D" w:rsidR="00CD4A6E" w:rsidRPr="00D55866" w:rsidRDefault="009C6A30">
            <w:pPr>
              <w:pStyle w:val="Standard"/>
              <w:spacing w:after="0" w:line="240" w:lineRule="auto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 xml:space="preserve">Imię i nazwisko </w:t>
            </w:r>
            <w:r w:rsidR="0054360F" w:rsidRPr="00D55866">
              <w:rPr>
                <w:rFonts w:ascii="Verdana" w:hAnsi="Verdana" w:cs="Times New Roman"/>
                <w:sz w:val="20"/>
              </w:rPr>
              <w:t xml:space="preserve">oraz dyscyplina/y </w:t>
            </w:r>
            <w:r w:rsidR="0035349F">
              <w:rPr>
                <w:rFonts w:ascii="Verdana" w:hAnsi="Verdana" w:cs="Times New Roman"/>
                <w:sz w:val="20"/>
              </w:rPr>
              <w:t>reprezentowana</w:t>
            </w:r>
            <w:r w:rsidR="00874EF3">
              <w:rPr>
                <w:rFonts w:ascii="Verdana" w:hAnsi="Verdana" w:cs="Times New Roman"/>
                <w:sz w:val="20"/>
              </w:rPr>
              <w:t>/e</w:t>
            </w:r>
            <w:r w:rsidR="0035349F">
              <w:rPr>
                <w:rFonts w:ascii="Verdana" w:hAnsi="Verdana" w:cs="Times New Roman"/>
                <w:sz w:val="20"/>
              </w:rPr>
              <w:t xml:space="preserve"> przez </w:t>
            </w:r>
            <w:r w:rsidR="0054360F" w:rsidRPr="00D55866">
              <w:rPr>
                <w:rFonts w:ascii="Verdana" w:hAnsi="Verdana" w:cs="Times New Roman"/>
                <w:sz w:val="20"/>
              </w:rPr>
              <w:t>kierownika projektu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22C1" w14:textId="77777777" w:rsidR="00CD4A6E" w:rsidRPr="00D55866" w:rsidRDefault="00CD4A6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</w:tr>
      <w:tr w:rsidR="00CD4A6E" w:rsidRPr="00D55866" w14:paraId="2B3F31F2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96B7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3.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C538" w14:textId="791B98BF" w:rsidR="00CD4A6E" w:rsidRPr="00D55866" w:rsidRDefault="0054360F">
            <w:pPr>
              <w:pStyle w:val="Standard"/>
              <w:spacing w:after="0" w:line="240" w:lineRule="auto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 xml:space="preserve">Imiona i nazwiska oraz dyscypliny </w:t>
            </w:r>
            <w:r w:rsidR="00874EF3" w:rsidRPr="00473632">
              <w:rPr>
                <w:rFonts w:ascii="Verdana" w:hAnsi="Verdana" w:cs="Times New Roman"/>
                <w:sz w:val="20"/>
              </w:rPr>
              <w:t>reprezentowane przez</w:t>
            </w:r>
            <w:r w:rsidR="00874EF3">
              <w:rPr>
                <w:rFonts w:ascii="Verdana" w:hAnsi="Verdana" w:cs="Times New Roman"/>
                <w:sz w:val="20"/>
              </w:rPr>
              <w:t xml:space="preserve"> </w:t>
            </w:r>
            <w:r w:rsidRPr="00D55866">
              <w:rPr>
                <w:rFonts w:ascii="Verdana" w:hAnsi="Verdana" w:cs="Times New Roman"/>
                <w:sz w:val="20"/>
              </w:rPr>
              <w:t>członków zespołu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B1C6" w14:textId="77777777" w:rsidR="00CD4A6E" w:rsidRDefault="00CD4A6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5F3A5BCE" w14:textId="77777777" w:rsidR="00544D63" w:rsidRDefault="00544D63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391669F7" w14:textId="77777777" w:rsidR="00544D63" w:rsidRDefault="00544D63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16E3BB75" w14:textId="77777777" w:rsidR="00544D63" w:rsidRDefault="00544D63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1343CDE9" w14:textId="2BEBFA07" w:rsidR="00544D63" w:rsidRPr="00D55866" w:rsidRDefault="00544D63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</w:tr>
      <w:tr w:rsidR="00CD4A6E" w:rsidRPr="00D55866" w14:paraId="5A720580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E3A3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4.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20E8" w14:textId="4C6865D7" w:rsidR="00CD4A6E" w:rsidRPr="00D55866" w:rsidRDefault="002C2BBA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>
              <w:rPr>
                <w:rFonts w:ascii="Verdana" w:hAnsi="Verdana" w:cs="Times New Roman"/>
                <w:sz w:val="20"/>
              </w:rPr>
              <w:t>P</w:t>
            </w:r>
            <w:r w:rsidR="009C6A30" w:rsidRPr="00D55866">
              <w:rPr>
                <w:rFonts w:ascii="Verdana" w:hAnsi="Verdana" w:cs="Times New Roman"/>
                <w:sz w:val="20"/>
              </w:rPr>
              <w:t>lanowan</w:t>
            </w:r>
            <w:r w:rsidR="0035349F">
              <w:rPr>
                <w:rFonts w:ascii="Verdana" w:hAnsi="Verdana" w:cs="Times New Roman"/>
                <w:sz w:val="20"/>
              </w:rPr>
              <w:t>y</w:t>
            </w:r>
            <w:r>
              <w:rPr>
                <w:rFonts w:ascii="Verdana" w:hAnsi="Verdana" w:cs="Times New Roman"/>
                <w:sz w:val="20"/>
              </w:rPr>
              <w:t xml:space="preserve"> </w:t>
            </w:r>
            <w:r w:rsidR="00956B1E" w:rsidRPr="00D55866">
              <w:rPr>
                <w:rFonts w:ascii="Verdana" w:hAnsi="Verdana" w:cs="Times New Roman"/>
                <w:sz w:val="20"/>
              </w:rPr>
              <w:t>efekt</w:t>
            </w:r>
            <w:r w:rsidR="009C6A30" w:rsidRPr="00D55866">
              <w:rPr>
                <w:rFonts w:ascii="Verdana" w:hAnsi="Verdana" w:cs="Times New Roman"/>
                <w:sz w:val="20"/>
              </w:rPr>
              <w:t xml:space="preserve"> realizacji projektu</w:t>
            </w:r>
          </w:p>
          <w:p w14:paraId="7008AC12" w14:textId="773E3E83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76F2" w14:textId="77777777" w:rsidR="00783C12" w:rsidRDefault="009C6A30" w:rsidP="00544D63">
            <w:pPr>
              <w:pStyle w:val="Akapitzlist"/>
              <w:numPr>
                <w:ilvl w:val="0"/>
                <w:numId w:val="11"/>
              </w:numPr>
              <w:spacing w:after="120" w:line="240" w:lineRule="auto"/>
              <w:ind w:left="290" w:hanging="284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 xml:space="preserve">wydanie publikacji w czasopiśmie </w:t>
            </w:r>
            <w:r w:rsidR="008A2D3D" w:rsidRPr="008A2D3D">
              <w:rPr>
                <w:rFonts w:ascii="Verdana" w:hAnsi="Verdana" w:cs="Times New Roman"/>
                <w:sz w:val="20"/>
              </w:rPr>
              <w:t>z grupy Q1</w:t>
            </w:r>
            <w:r w:rsidR="008A2D3D">
              <w:rPr>
                <w:rFonts w:ascii="Verdana" w:hAnsi="Verdana" w:cs="Times New Roman"/>
                <w:sz w:val="20"/>
              </w:rPr>
              <w:t xml:space="preserve"> </w:t>
            </w:r>
            <w:r w:rsidRPr="00D55866">
              <w:rPr>
                <w:rFonts w:ascii="Verdana" w:hAnsi="Verdana" w:cs="Times New Roman"/>
                <w:sz w:val="20"/>
              </w:rPr>
              <w:t>- nazwa czasopisma</w:t>
            </w:r>
            <w:r w:rsidR="004F4C19" w:rsidRPr="00D55866">
              <w:rPr>
                <w:rFonts w:ascii="Verdana" w:hAnsi="Verdana" w:cs="Times New Roman"/>
                <w:sz w:val="20"/>
              </w:rPr>
              <w:t xml:space="preserve">: </w:t>
            </w:r>
            <w:r w:rsidRPr="00D55866">
              <w:rPr>
                <w:rFonts w:ascii="Verdana" w:hAnsi="Verdana" w:cs="Times New Roman"/>
                <w:sz w:val="20"/>
              </w:rPr>
              <w:t>.............................................................</w:t>
            </w:r>
          </w:p>
          <w:p w14:paraId="17BE0FCC" w14:textId="5275BD78" w:rsidR="00CD4A6E" w:rsidRPr="008A2D3D" w:rsidRDefault="009C6A30" w:rsidP="00783C12">
            <w:pPr>
              <w:pStyle w:val="Akapitzlist"/>
              <w:spacing w:after="120" w:line="240" w:lineRule="auto"/>
              <w:ind w:left="290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...</w:t>
            </w:r>
            <w:r w:rsidR="00D55866" w:rsidRPr="00D55866">
              <w:rPr>
                <w:rFonts w:ascii="Verdana" w:hAnsi="Verdana" w:cs="Times New Roman"/>
                <w:sz w:val="20"/>
              </w:rPr>
              <w:t>.........</w:t>
            </w:r>
            <w:r w:rsidR="00783C12">
              <w:rPr>
                <w:rFonts w:ascii="Verdana" w:hAnsi="Verdana" w:cs="Times New Roman"/>
                <w:sz w:val="20"/>
              </w:rPr>
              <w:t>...........................................</w:t>
            </w:r>
            <w:r w:rsidR="00D55866" w:rsidRPr="00D55866">
              <w:rPr>
                <w:rFonts w:ascii="Verdana" w:hAnsi="Verdana" w:cs="Times New Roman"/>
                <w:sz w:val="20"/>
              </w:rPr>
              <w:t>.....</w:t>
            </w:r>
            <w:r w:rsidRPr="00D55866">
              <w:rPr>
                <w:rFonts w:ascii="Verdana" w:hAnsi="Verdana" w:cs="Times New Roman"/>
                <w:sz w:val="20"/>
              </w:rPr>
              <w:t xml:space="preserve">, </w:t>
            </w:r>
          </w:p>
          <w:p w14:paraId="10D870F4" w14:textId="3B9799E6" w:rsidR="00CD4A6E" w:rsidRPr="008A2D3D" w:rsidRDefault="008A2D3D" w:rsidP="008A2D3D">
            <w:pPr>
              <w:pStyle w:val="Akapitzlist"/>
              <w:spacing w:after="120" w:line="240" w:lineRule="auto"/>
              <w:ind w:left="290"/>
              <w:rPr>
                <w:rFonts w:ascii="Verdana" w:hAnsi="Verdana" w:cs="Times New Roman"/>
                <w:sz w:val="20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w obszarze: </w:t>
            </w:r>
            <w:r w:rsidRPr="00D55866">
              <w:rPr>
                <w:rFonts w:ascii="Verdana" w:hAnsi="Verdana" w:cs="Times New Roman"/>
                <w:sz w:val="20"/>
              </w:rPr>
              <w:t>..............................</w:t>
            </w:r>
            <w:r>
              <w:rPr>
                <w:rFonts w:ascii="Verdana" w:hAnsi="Verdana" w:cs="Times New Roman"/>
                <w:sz w:val="20"/>
              </w:rPr>
              <w:t>..</w:t>
            </w:r>
            <w:r w:rsidRPr="00D55866">
              <w:rPr>
                <w:rFonts w:ascii="Verdana" w:hAnsi="Verdana" w:cs="Times New Roman"/>
                <w:sz w:val="20"/>
              </w:rPr>
              <w:t>..........</w:t>
            </w:r>
            <w:r>
              <w:rPr>
                <w:rFonts w:ascii="Verdana" w:hAnsi="Verdana" w:cs="Times New Roman"/>
                <w:sz w:val="20"/>
              </w:rPr>
              <w:t>..</w:t>
            </w:r>
          </w:p>
        </w:tc>
      </w:tr>
      <w:tr w:rsidR="00CD4A6E" w:rsidRPr="00D55866" w14:paraId="0A4FBC43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9F12" w14:textId="5DC9F4FC" w:rsidR="00CD4A6E" w:rsidRPr="00D55866" w:rsidRDefault="00C37418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5</w:t>
            </w:r>
            <w:r w:rsidR="009C6A30" w:rsidRPr="00D55866">
              <w:rPr>
                <w:rFonts w:ascii="Verdana" w:hAnsi="Verdana" w:cs="Times New Roman"/>
                <w:sz w:val="20"/>
              </w:rPr>
              <w:t>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6302" w14:textId="45FA1C14" w:rsidR="00CD4A6E" w:rsidRPr="00D55866" w:rsidRDefault="009C6A30" w:rsidP="002D5423">
            <w:pPr>
              <w:pStyle w:val="Standard"/>
              <w:spacing w:after="0" w:line="240" w:lineRule="auto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 xml:space="preserve">Termin </w:t>
            </w:r>
            <w:r w:rsidR="008A2D3D">
              <w:rPr>
                <w:rFonts w:ascii="Verdana" w:hAnsi="Verdana" w:cs="Times New Roman"/>
                <w:sz w:val="20"/>
              </w:rPr>
              <w:t xml:space="preserve">rozpoczęcia </w:t>
            </w:r>
            <w:r w:rsidRPr="00D55866">
              <w:rPr>
                <w:rFonts w:ascii="Verdana" w:hAnsi="Verdana" w:cs="Times New Roman"/>
                <w:sz w:val="20"/>
              </w:rPr>
              <w:t xml:space="preserve">realizacji </w:t>
            </w:r>
            <w:r w:rsidR="002D5423" w:rsidRPr="00D55866">
              <w:rPr>
                <w:rFonts w:ascii="Verdana" w:hAnsi="Verdana" w:cs="Times New Roman"/>
                <w:sz w:val="20"/>
                <w:szCs w:val="20"/>
              </w:rPr>
              <w:t>projektu</w:t>
            </w:r>
            <w:r w:rsidR="002D5423" w:rsidRPr="00D55866">
              <w:rPr>
                <w:rFonts w:ascii="Verdana" w:hAnsi="Verdana" w:cs="Times New Roman"/>
                <w:sz w:val="20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2C1A" w14:textId="77777777" w:rsidR="00CD4A6E" w:rsidRPr="00D55866" w:rsidRDefault="00CD4A6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</w:tr>
      <w:tr w:rsidR="006D3D75" w:rsidRPr="00D55866" w14:paraId="01B357EB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AB35" w14:textId="3C0B8226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6.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012C" w14:textId="18CD87FD" w:rsidR="006D3D75" w:rsidRPr="00D55866" w:rsidRDefault="006D3D75" w:rsidP="002D5423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Okres realizacji projektu</w:t>
            </w:r>
            <w:r w:rsidR="008A2D3D">
              <w:rPr>
                <w:rFonts w:ascii="Verdana" w:hAnsi="Verdana" w:cs="Times New Roman"/>
                <w:sz w:val="20"/>
              </w:rPr>
              <w:t xml:space="preserve"> </w:t>
            </w:r>
            <w:r w:rsidR="008A2D3D" w:rsidRPr="00D55866">
              <w:rPr>
                <w:rFonts w:ascii="Verdana" w:hAnsi="Verdana" w:cs="Times New Roman"/>
                <w:sz w:val="20"/>
              </w:rPr>
              <w:t xml:space="preserve">(max </w:t>
            </w:r>
            <w:r w:rsidR="00BF45AE">
              <w:rPr>
                <w:rFonts w:ascii="Verdana" w:hAnsi="Verdana" w:cs="Times New Roman"/>
                <w:sz w:val="20"/>
              </w:rPr>
              <w:t>6</w:t>
            </w:r>
            <w:r w:rsidR="008A2D3D" w:rsidRPr="00D55866">
              <w:rPr>
                <w:rFonts w:ascii="Verdana" w:hAnsi="Verdana" w:cs="Times New Roman"/>
                <w:sz w:val="20"/>
              </w:rPr>
              <w:t xml:space="preserve"> miesięcy)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C4A3" w14:textId="77777777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</w:tr>
      <w:tr w:rsidR="006D3D75" w:rsidRPr="00D55866" w14:paraId="2751547C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5F39" w14:textId="3268A732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7.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EDD8" w14:textId="13E5936D" w:rsidR="006D3D75" w:rsidRPr="00D55866" w:rsidRDefault="006D3D75" w:rsidP="002D5423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Harmonogram działań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89AA" w14:textId="77777777" w:rsidR="006D3D75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6449616A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01B81C7E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4D63A2E5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29644CBB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45789777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3E5BB198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745B6C1B" w14:textId="1258ECBD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787ECAAD" w14:textId="33323BA5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2926F8E4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64E0FFFA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069FE76A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4D7C4D33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0C950D19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7F51A27F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51D56762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22D02CBF" w14:textId="79D3EA6E" w:rsidR="00A261FE" w:rsidRPr="00D55866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</w:tr>
      <w:tr w:rsidR="00CD4A6E" w:rsidRPr="00D55866" w14:paraId="5B918417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0F83" w14:textId="63AFB4CC" w:rsidR="00CD4A6E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8</w:t>
            </w:r>
            <w:r w:rsidR="009C6A30" w:rsidRPr="00D55866">
              <w:rPr>
                <w:rFonts w:ascii="Verdana" w:hAnsi="Verdana" w:cs="Times New Roman"/>
                <w:sz w:val="20"/>
              </w:rPr>
              <w:t>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A655" w14:textId="77777777" w:rsidR="00A261FE" w:rsidRDefault="009C6A30" w:rsidP="002D5423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 xml:space="preserve">Opis planowanego do realizacji </w:t>
            </w:r>
            <w:r w:rsidR="002D5423" w:rsidRPr="00D55866">
              <w:rPr>
                <w:rFonts w:ascii="Verdana" w:hAnsi="Verdana" w:cs="Times New Roman"/>
                <w:sz w:val="20"/>
                <w:szCs w:val="20"/>
              </w:rPr>
              <w:t xml:space="preserve">projektu </w:t>
            </w:r>
          </w:p>
          <w:p w14:paraId="0DBDDEC6" w14:textId="03E3C43A" w:rsidR="00CD4A6E" w:rsidRPr="00D55866" w:rsidRDefault="006D3D75" w:rsidP="002D5423">
            <w:pPr>
              <w:pStyle w:val="Standard"/>
              <w:spacing w:after="0" w:line="240" w:lineRule="auto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  <w:szCs w:val="20"/>
              </w:rPr>
              <w:t>(max 2000 znaków)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AEAC" w14:textId="77777777" w:rsidR="00CD4A6E" w:rsidRDefault="00CD4A6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  <w:p w14:paraId="63D875FE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  <w:p w14:paraId="0E5E12A3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  <w:p w14:paraId="219047BD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  <w:p w14:paraId="6B58B1CD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  <w:p w14:paraId="486F3DC4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  <w:p w14:paraId="40942DA9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  <w:p w14:paraId="4D3E53F9" w14:textId="77777777" w:rsidR="00A261FE" w:rsidRDefault="00A261F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  <w:p w14:paraId="4817FEA9" w14:textId="0792E92B" w:rsidR="00A261FE" w:rsidRPr="00D55866" w:rsidRDefault="00A261FE" w:rsidP="008A2D3D">
            <w:pPr>
              <w:pStyle w:val="Standard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CD4A6E" w:rsidRPr="00D55866" w14:paraId="7291D98B" w14:textId="77777777" w:rsidTr="007F59B1">
        <w:trPr>
          <w:trHeight w:val="476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595E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6462" w14:textId="77777777" w:rsidR="00CD4A6E" w:rsidRPr="00D55866" w:rsidRDefault="009C6A30">
            <w:pPr>
              <w:pStyle w:val="Akapitzlist"/>
              <w:spacing w:after="0" w:line="240" w:lineRule="auto"/>
              <w:ind w:left="290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b/>
                <w:sz w:val="24"/>
              </w:rPr>
              <w:t>Informacje punktowane</w:t>
            </w:r>
          </w:p>
        </w:tc>
      </w:tr>
      <w:tr w:rsidR="0054360F" w:rsidRPr="00D55866" w14:paraId="3AB4F2CA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B7D5" w14:textId="7DC16551" w:rsidR="0054360F" w:rsidRPr="00D55866" w:rsidRDefault="00724900" w:rsidP="0054360F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A646" w14:textId="77777777" w:rsidR="008A2D3D" w:rsidRDefault="008A2D3D" w:rsidP="0054360F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  <w:p w14:paraId="72809988" w14:textId="2DAB74B5" w:rsidR="0054360F" w:rsidRDefault="008A2D3D" w:rsidP="0054360F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Liczba posiadanych publikacji z obszarów wymienionych w § 2 ust. 1 </w:t>
            </w:r>
            <w:r>
              <w:rPr>
                <w:rFonts w:ascii="Verdana" w:hAnsi="Verdana" w:cs="Times New Roman"/>
                <w:sz w:val="20"/>
              </w:rPr>
              <w:t xml:space="preserve">regulaminu </w:t>
            </w:r>
            <w:r w:rsidRPr="008A2D3D">
              <w:rPr>
                <w:rFonts w:ascii="Verdana" w:hAnsi="Verdana" w:cs="Times New Roman"/>
                <w:sz w:val="20"/>
              </w:rPr>
              <w:t xml:space="preserve">oraz </w:t>
            </w:r>
            <w:r w:rsidR="00874EF3">
              <w:rPr>
                <w:rFonts w:ascii="Verdana" w:hAnsi="Verdana" w:cs="Times New Roman"/>
                <w:sz w:val="20"/>
              </w:rPr>
              <w:t xml:space="preserve">              </w:t>
            </w:r>
            <w:r w:rsidRPr="008A2D3D">
              <w:rPr>
                <w:rFonts w:ascii="Verdana" w:hAnsi="Verdana" w:cs="Times New Roman"/>
                <w:sz w:val="20"/>
              </w:rPr>
              <w:t xml:space="preserve">w czasopismach z grupy Q1 </w:t>
            </w:r>
            <w:r w:rsidR="00874EF3" w:rsidRPr="00473632">
              <w:rPr>
                <w:rFonts w:ascii="Verdana" w:hAnsi="Verdana" w:cs="Times New Roman"/>
                <w:sz w:val="20"/>
              </w:rPr>
              <w:t>w ostatnich 3 latach</w:t>
            </w:r>
          </w:p>
          <w:p w14:paraId="7EBA19ED" w14:textId="22820EDB" w:rsidR="008A2D3D" w:rsidRPr="00D55866" w:rsidRDefault="008A2D3D" w:rsidP="0054360F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8706" w14:textId="77777777" w:rsidR="008A2D3D" w:rsidRPr="008A2D3D" w:rsidRDefault="008A2D3D" w:rsidP="00A261FE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290" w:hanging="284"/>
              <w:rPr>
                <w:rFonts w:ascii="Verdana" w:hAnsi="Verdana" w:cs="Times New Roman"/>
                <w:sz w:val="20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brak publikacji </w:t>
            </w:r>
          </w:p>
          <w:p w14:paraId="65F156C8" w14:textId="77777777" w:rsidR="008A2D3D" w:rsidRPr="008A2D3D" w:rsidRDefault="008A2D3D" w:rsidP="008A2D3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290" w:hanging="284"/>
              <w:rPr>
                <w:rFonts w:ascii="Verdana" w:hAnsi="Verdana" w:cs="Times New Roman"/>
                <w:sz w:val="20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1- 2 publikacje </w:t>
            </w:r>
          </w:p>
          <w:p w14:paraId="4481981A" w14:textId="781C04CE" w:rsidR="00A261FE" w:rsidRPr="008A2D3D" w:rsidRDefault="008A2D3D" w:rsidP="008A2D3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8" w:hanging="283"/>
              <w:rPr>
                <w:rFonts w:ascii="Verdana" w:hAnsi="Verdana" w:cs="Times New Roman"/>
                <w:sz w:val="20"/>
              </w:rPr>
            </w:pPr>
            <w:r w:rsidRPr="008A2D3D">
              <w:rPr>
                <w:rFonts w:ascii="Verdana" w:hAnsi="Verdana" w:cs="Times New Roman"/>
                <w:sz w:val="20"/>
              </w:rPr>
              <w:t>3 lub więcej publikacji</w:t>
            </w:r>
          </w:p>
        </w:tc>
      </w:tr>
      <w:tr w:rsidR="00CD4A6E" w:rsidRPr="00D55866" w14:paraId="66796F46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AAC6" w14:textId="0AC899EF" w:rsidR="00CD4A6E" w:rsidRPr="00D55866" w:rsidRDefault="0072490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2</w:t>
            </w:r>
            <w:r w:rsidR="009C6A30" w:rsidRPr="00D55866">
              <w:rPr>
                <w:rFonts w:ascii="Verdana" w:hAnsi="Verdana" w:cs="Times New Roman"/>
                <w:sz w:val="20"/>
              </w:rPr>
              <w:t>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157E" w14:textId="0B01D858" w:rsidR="00CD4A6E" w:rsidRPr="00D55866" w:rsidRDefault="008A2D3D">
            <w:pPr>
              <w:pStyle w:val="Standard"/>
              <w:spacing w:after="0" w:line="240" w:lineRule="auto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Wskaźnik </w:t>
            </w:r>
            <w:proofErr w:type="spellStart"/>
            <w:r w:rsidRPr="008A2D3D">
              <w:rPr>
                <w:rFonts w:ascii="Verdana" w:hAnsi="Verdana" w:cs="Times New Roman"/>
                <w:sz w:val="20"/>
              </w:rPr>
              <w:t>cytowalności</w:t>
            </w:r>
            <w:proofErr w:type="spellEnd"/>
            <w:r w:rsidRPr="008A2D3D">
              <w:rPr>
                <w:rFonts w:ascii="Verdana" w:hAnsi="Verdana" w:cs="Times New Roman"/>
                <w:sz w:val="20"/>
              </w:rPr>
              <w:t xml:space="preserve"> CNCI</w:t>
            </w:r>
            <w:r w:rsidR="00BF45AE">
              <w:rPr>
                <w:rFonts w:ascii="Verdana" w:hAnsi="Verdana" w:cs="Times New Roman"/>
                <w:sz w:val="20"/>
              </w:rPr>
              <w:t xml:space="preserve"> </w:t>
            </w:r>
            <w:r w:rsidR="00BF45AE" w:rsidRPr="00BF45AE">
              <w:rPr>
                <w:rFonts w:ascii="Verdana" w:hAnsi="Verdana" w:cs="Times New Roman"/>
                <w:sz w:val="20"/>
              </w:rPr>
              <w:t>w ostatnich 3 latach</w:t>
            </w:r>
            <w:bookmarkStart w:id="0" w:name="_GoBack"/>
            <w:bookmarkEnd w:id="0"/>
            <w:r w:rsidR="00EF7888">
              <w:rPr>
                <w:rFonts w:ascii="Verdana" w:hAnsi="Verdana" w:cs="Times New Roman"/>
                <w:sz w:val="20"/>
              </w:rPr>
              <w:t xml:space="preserve"> </w:t>
            </w:r>
            <w:r w:rsidR="00EF7888" w:rsidRPr="00BF45AE">
              <w:rPr>
                <w:rFonts w:ascii="Verdana" w:hAnsi="Verdana" w:cs="Times New Roman"/>
                <w:sz w:val="20"/>
              </w:rPr>
              <w:t>- dotyczy kierownika projektu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1BA6" w14:textId="77777777" w:rsidR="00783C12" w:rsidRPr="00783C12" w:rsidRDefault="00783C12" w:rsidP="008A2D3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290" w:hanging="284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>0</w:t>
            </w:r>
          </w:p>
          <w:p w14:paraId="5F9F4DF3" w14:textId="54E35055" w:rsidR="008A2D3D" w:rsidRPr="008A2D3D" w:rsidRDefault="00783C12" w:rsidP="008A2D3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290" w:hanging="284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sz w:val="20"/>
              </w:rPr>
              <w:t xml:space="preserve">powyżej </w:t>
            </w:r>
            <w:r w:rsidR="008A2D3D" w:rsidRPr="008A2D3D">
              <w:rPr>
                <w:rFonts w:ascii="Verdana" w:hAnsi="Verdana" w:cs="Times New Roman"/>
                <w:sz w:val="20"/>
              </w:rPr>
              <w:t xml:space="preserve">0 </w:t>
            </w:r>
            <w:r>
              <w:rPr>
                <w:rFonts w:ascii="Verdana" w:hAnsi="Verdana" w:cs="Times New Roman"/>
                <w:sz w:val="20"/>
              </w:rPr>
              <w:t>do</w:t>
            </w:r>
            <w:r w:rsidR="008A2D3D" w:rsidRPr="008A2D3D">
              <w:rPr>
                <w:rFonts w:ascii="Verdana" w:hAnsi="Verdana" w:cs="Times New Roman"/>
                <w:sz w:val="20"/>
              </w:rPr>
              <w:t xml:space="preserve"> </w:t>
            </w:r>
            <w:r w:rsidR="00BF45AE">
              <w:rPr>
                <w:rFonts w:ascii="Verdana" w:hAnsi="Verdana" w:cs="Times New Roman"/>
                <w:sz w:val="20"/>
              </w:rPr>
              <w:t>1</w:t>
            </w:r>
            <w:r w:rsidR="008A2D3D" w:rsidRPr="008A2D3D">
              <w:rPr>
                <w:rFonts w:ascii="Verdana" w:hAnsi="Verdana" w:cs="Times New Roman"/>
                <w:sz w:val="20"/>
              </w:rPr>
              <w:t xml:space="preserve"> </w:t>
            </w:r>
            <w:r w:rsidR="009E2CFB">
              <w:rPr>
                <w:rFonts w:ascii="Verdana" w:hAnsi="Verdana" w:cs="Times New Roman"/>
                <w:sz w:val="20"/>
              </w:rPr>
              <w:t>i równe 1</w:t>
            </w:r>
          </w:p>
          <w:p w14:paraId="259F2C76" w14:textId="4ED094D2" w:rsidR="00CD4A6E" w:rsidRPr="00D55866" w:rsidRDefault="008A2D3D" w:rsidP="008A2D3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290" w:hanging="284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powyżej </w:t>
            </w:r>
            <w:r w:rsidR="00BF45AE">
              <w:rPr>
                <w:rFonts w:ascii="Verdana" w:hAnsi="Verdana" w:cs="Times New Roman"/>
                <w:sz w:val="20"/>
              </w:rPr>
              <w:t>1</w:t>
            </w:r>
            <w:r w:rsidRPr="008A2D3D">
              <w:rPr>
                <w:rFonts w:ascii="Verdana" w:hAnsi="Verdana" w:cs="Times New Roman"/>
                <w:sz w:val="20"/>
              </w:rPr>
              <w:t xml:space="preserve"> </w:t>
            </w:r>
          </w:p>
        </w:tc>
      </w:tr>
      <w:tr w:rsidR="00CD4A6E" w:rsidRPr="00D55866" w14:paraId="3F17FD68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CA69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3.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1342" w14:textId="27968A89" w:rsidR="00CD4A6E" w:rsidRPr="00D55866" w:rsidRDefault="008A2D3D">
            <w:pPr>
              <w:pStyle w:val="Standard"/>
              <w:spacing w:after="0" w:line="240" w:lineRule="auto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>Liczba posiadanych w dorobku publikacji 200 punktowych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88C9" w14:textId="77777777" w:rsidR="008A2D3D" w:rsidRPr="008A2D3D" w:rsidRDefault="008A2D3D" w:rsidP="00A261FE">
            <w:pPr>
              <w:pStyle w:val="Akapitzlist"/>
              <w:numPr>
                <w:ilvl w:val="0"/>
                <w:numId w:val="14"/>
              </w:numPr>
              <w:spacing w:after="120" w:line="240" w:lineRule="auto"/>
              <w:ind w:left="289" w:hanging="283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brak publikacji </w:t>
            </w:r>
          </w:p>
          <w:p w14:paraId="142F26F8" w14:textId="77777777" w:rsidR="008A2D3D" w:rsidRPr="008A2D3D" w:rsidRDefault="008A2D3D" w:rsidP="008A2D3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290" w:hanging="284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1 publikacja </w:t>
            </w:r>
          </w:p>
          <w:p w14:paraId="2F5DDDF0" w14:textId="650AE7B3" w:rsidR="00CD4A6E" w:rsidRPr="00D55866" w:rsidRDefault="008A2D3D" w:rsidP="008A2D3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290" w:hanging="284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>2 lub więcej publikacji</w:t>
            </w:r>
          </w:p>
        </w:tc>
      </w:tr>
      <w:tr w:rsidR="00CD4A6E" w:rsidRPr="00D55866" w14:paraId="5AFF87ED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419F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4.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2523" w14:textId="6869F0B4" w:rsidR="00CD4A6E" w:rsidRPr="00D55866" w:rsidRDefault="008A2D3D">
            <w:pPr>
              <w:pStyle w:val="Standard"/>
              <w:spacing w:after="0" w:line="240" w:lineRule="auto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Liczba posiadanych w dorobku publikacji 200 </w:t>
            </w:r>
            <w:r w:rsidR="00981E85">
              <w:rPr>
                <w:rFonts w:ascii="Verdana" w:hAnsi="Verdana" w:cs="Times New Roman"/>
                <w:sz w:val="20"/>
              </w:rPr>
              <w:t xml:space="preserve">punktowych </w:t>
            </w:r>
            <w:r w:rsidR="00BF693C" w:rsidRPr="00BF693C">
              <w:rPr>
                <w:rFonts w:ascii="Verdana" w:hAnsi="Verdana" w:cs="Times New Roman"/>
                <w:sz w:val="20"/>
              </w:rPr>
              <w:t xml:space="preserve">powstałych w wyniku realizacji innych grantów </w:t>
            </w:r>
            <w:r w:rsidR="009E2CFB">
              <w:rPr>
                <w:rFonts w:ascii="Verdana" w:hAnsi="Verdana" w:cs="Times New Roman"/>
                <w:sz w:val="20"/>
              </w:rPr>
              <w:t>R</w:t>
            </w:r>
            <w:r w:rsidR="00BF693C" w:rsidRPr="00BF693C">
              <w:rPr>
                <w:rFonts w:ascii="Verdana" w:hAnsi="Verdana" w:cs="Times New Roman"/>
                <w:sz w:val="20"/>
              </w:rPr>
              <w:t>ektora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1B85" w14:textId="77777777" w:rsidR="00BF693C" w:rsidRPr="008A2D3D" w:rsidRDefault="00BF693C" w:rsidP="00BF693C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289" w:hanging="283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brak publikacji </w:t>
            </w:r>
          </w:p>
          <w:p w14:paraId="270F78E3" w14:textId="77777777" w:rsidR="00BF693C" w:rsidRPr="008A2D3D" w:rsidRDefault="00BF693C" w:rsidP="00BF693C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290" w:hanging="284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1 publikacja </w:t>
            </w:r>
          </w:p>
          <w:p w14:paraId="68F35B39" w14:textId="179D5F75" w:rsidR="00CD4A6E" w:rsidRPr="00D55866" w:rsidRDefault="00BF693C" w:rsidP="00BF693C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89" w:hanging="288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>2 lub więcej publikacji</w:t>
            </w:r>
          </w:p>
        </w:tc>
      </w:tr>
      <w:tr w:rsidR="00CD4A6E" w:rsidRPr="00D55866" w14:paraId="7A721ACC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705B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5.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240D" w14:textId="4C51A348" w:rsidR="00CD4A6E" w:rsidRPr="00D55866" w:rsidRDefault="00BF693C">
            <w:pPr>
              <w:pStyle w:val="Standard"/>
              <w:spacing w:after="0" w:line="240" w:lineRule="auto"/>
              <w:rPr>
                <w:rFonts w:ascii="Verdana" w:hAnsi="Verdana" w:cs="Times New Roman"/>
              </w:rPr>
            </w:pPr>
            <w:r w:rsidRPr="00BF693C">
              <w:rPr>
                <w:rFonts w:ascii="Verdana" w:hAnsi="Verdana" w:cs="Times New Roman"/>
                <w:sz w:val="20"/>
              </w:rPr>
              <w:t>Liczba posiadanych publikacji z zestawienia TOP</w:t>
            </w:r>
            <w:r w:rsidR="00BF45AE">
              <w:rPr>
                <w:rFonts w:ascii="Verdana" w:hAnsi="Verdana" w:cs="Times New Roman"/>
                <w:sz w:val="20"/>
              </w:rPr>
              <w:t xml:space="preserve"> </w:t>
            </w:r>
            <w:r w:rsidR="00BF45AE" w:rsidRPr="00BF45AE">
              <w:rPr>
                <w:rFonts w:ascii="Verdana" w:hAnsi="Verdana" w:cs="Times New Roman"/>
                <w:sz w:val="20"/>
              </w:rPr>
              <w:t>w ostatnich 5 latach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E3BD" w14:textId="77777777" w:rsidR="00BF693C" w:rsidRPr="008A2D3D" w:rsidRDefault="00BF693C" w:rsidP="00BF693C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289" w:hanging="283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brak publikacji </w:t>
            </w:r>
          </w:p>
          <w:p w14:paraId="197F9ABC" w14:textId="77777777" w:rsidR="00BF693C" w:rsidRPr="008A2D3D" w:rsidRDefault="00BF693C" w:rsidP="00BF693C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290" w:hanging="284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 xml:space="preserve">1 publikacja </w:t>
            </w:r>
          </w:p>
          <w:p w14:paraId="3683D43E" w14:textId="4F5FE64D" w:rsidR="00CD4A6E" w:rsidRPr="00D55866" w:rsidRDefault="00BF693C" w:rsidP="00BF693C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289" w:hanging="283"/>
              <w:rPr>
                <w:rFonts w:ascii="Verdana" w:hAnsi="Verdana" w:cs="Times New Roman"/>
              </w:rPr>
            </w:pPr>
            <w:r w:rsidRPr="008A2D3D">
              <w:rPr>
                <w:rFonts w:ascii="Verdana" w:hAnsi="Verdana" w:cs="Times New Roman"/>
                <w:sz w:val="20"/>
              </w:rPr>
              <w:t>2 lub więcej publikacji</w:t>
            </w:r>
          </w:p>
        </w:tc>
      </w:tr>
      <w:tr w:rsidR="00BF45AE" w:rsidRPr="00D55866" w14:paraId="4960086A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3B2B" w14:textId="32EBDA11" w:rsidR="00BF45AE" w:rsidRPr="00D55866" w:rsidRDefault="00BF45AE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  <w:r>
              <w:rPr>
                <w:rFonts w:ascii="Verdana" w:hAnsi="Verdana" w:cs="Times New Roman"/>
                <w:sz w:val="20"/>
              </w:rPr>
              <w:t>6.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AADF" w14:textId="713A2FE7" w:rsidR="00BF45AE" w:rsidRPr="00BF693C" w:rsidRDefault="00BF45AE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BF45AE">
              <w:rPr>
                <w:rFonts w:ascii="Verdana" w:hAnsi="Verdana" w:cs="Times New Roman"/>
                <w:sz w:val="20"/>
              </w:rPr>
              <w:t xml:space="preserve">Realizacja poprzednich projektów w konkursie </w:t>
            </w:r>
            <w:r>
              <w:rPr>
                <w:rFonts w:ascii="Verdana" w:hAnsi="Verdana" w:cs="Times New Roman"/>
                <w:sz w:val="20"/>
              </w:rPr>
              <w:t>GRAS</w:t>
            </w:r>
            <w:r w:rsidRPr="00BF45AE">
              <w:rPr>
                <w:rFonts w:ascii="Verdana" w:hAnsi="Verdana" w:cs="Times New Roman"/>
                <w:sz w:val="20"/>
              </w:rPr>
              <w:t xml:space="preserve"> - dotyczy kierownika projektu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4EB5" w14:textId="640A4E83" w:rsidR="00BF45AE" w:rsidRDefault="00BF45AE" w:rsidP="00BF45AE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ind w:left="290" w:hanging="284"/>
              <w:rPr>
                <w:rFonts w:ascii="Verdana" w:hAnsi="Verdana" w:cs="Times New Roman"/>
                <w:sz w:val="20"/>
              </w:rPr>
            </w:pPr>
            <w:r w:rsidRPr="00BF45AE">
              <w:rPr>
                <w:rFonts w:ascii="Verdana" w:hAnsi="Verdana" w:cs="Times New Roman"/>
                <w:sz w:val="20"/>
              </w:rPr>
              <w:t>pierwszy projekt</w:t>
            </w:r>
          </w:p>
          <w:p w14:paraId="7A72EB80" w14:textId="77777777" w:rsidR="00BF45AE" w:rsidRPr="00BF45AE" w:rsidRDefault="00BF45AE" w:rsidP="00BF45AE">
            <w:pPr>
              <w:pStyle w:val="Akapitzlist"/>
              <w:spacing w:after="120" w:line="240" w:lineRule="auto"/>
              <w:ind w:left="289"/>
              <w:rPr>
                <w:rFonts w:ascii="Verdana" w:hAnsi="Verdana" w:cs="Times New Roman"/>
                <w:sz w:val="20"/>
              </w:rPr>
            </w:pPr>
          </w:p>
          <w:p w14:paraId="5EA03BA9" w14:textId="77777777" w:rsidR="00BF45AE" w:rsidRPr="00BF45AE" w:rsidRDefault="00BF45AE" w:rsidP="00BF45AE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289" w:hanging="283"/>
              <w:rPr>
                <w:rFonts w:ascii="Verdana" w:hAnsi="Verdana" w:cs="Times New Roman"/>
                <w:sz w:val="20"/>
              </w:rPr>
            </w:pPr>
            <w:r w:rsidRPr="00BF45AE">
              <w:rPr>
                <w:rFonts w:ascii="Verdana" w:hAnsi="Verdana" w:cs="Times New Roman"/>
                <w:sz w:val="20"/>
              </w:rPr>
              <w:t>kolejny wniosek:</w:t>
            </w:r>
          </w:p>
          <w:p w14:paraId="441DAE4B" w14:textId="77777777" w:rsidR="00BF45AE" w:rsidRPr="00BF45AE" w:rsidRDefault="00BF45AE" w:rsidP="00BF45AE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454" w:hanging="283"/>
              <w:rPr>
                <w:rFonts w:ascii="Verdana" w:hAnsi="Verdana" w:cs="Times New Roman"/>
                <w:sz w:val="20"/>
              </w:rPr>
            </w:pPr>
            <w:r w:rsidRPr="00BF45AE">
              <w:rPr>
                <w:rFonts w:ascii="Verdana" w:hAnsi="Verdana" w:cs="Times New Roman"/>
                <w:sz w:val="20"/>
              </w:rPr>
              <w:t>we wcześniejszym projekcie osiągnięto założone cele</w:t>
            </w:r>
          </w:p>
          <w:p w14:paraId="45542D70" w14:textId="07820142" w:rsidR="00BF45AE" w:rsidRPr="00BF45AE" w:rsidRDefault="00BF45AE" w:rsidP="00BF45AE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454" w:hanging="283"/>
              <w:rPr>
                <w:rFonts w:ascii="Verdana" w:hAnsi="Verdana" w:cs="Times New Roman"/>
                <w:sz w:val="20"/>
              </w:rPr>
            </w:pPr>
            <w:r w:rsidRPr="00BF45AE">
              <w:rPr>
                <w:rFonts w:ascii="Verdana" w:hAnsi="Verdana" w:cs="Times New Roman"/>
                <w:sz w:val="20"/>
              </w:rPr>
              <w:t xml:space="preserve">we wcześniejszym projekcie nie osiągnięto założonych celów </w:t>
            </w:r>
          </w:p>
        </w:tc>
      </w:tr>
      <w:tr w:rsidR="00CD4A6E" w:rsidRPr="00D55866" w14:paraId="4D028B14" w14:textId="77777777" w:rsidTr="007F59B1">
        <w:trPr>
          <w:trHeight w:val="408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CC34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b/>
                <w:sz w:val="24"/>
              </w:rPr>
              <w:t>Lp.</w:t>
            </w: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A2E8" w14:textId="77777777" w:rsidR="00CD4A6E" w:rsidRPr="00D55866" w:rsidRDefault="009C6A30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b/>
              </w:rPr>
              <w:t>Szczegółowy kosztorys projektu</w:t>
            </w:r>
          </w:p>
        </w:tc>
      </w:tr>
      <w:tr w:rsidR="006D3D75" w:rsidRPr="00D55866" w14:paraId="7D0A0FA7" w14:textId="77777777" w:rsidTr="006D3D75">
        <w:trPr>
          <w:trHeight w:val="431"/>
        </w:trPr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4E36" w14:textId="77777777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55866">
              <w:rPr>
                <w:rFonts w:ascii="Verdana" w:hAnsi="Verdana" w:cs="Times New Roman"/>
                <w:sz w:val="20"/>
              </w:rPr>
              <w:t>1.</w:t>
            </w: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668D" w14:textId="57271566" w:rsidR="006D3D75" w:rsidRPr="00D55866" w:rsidRDefault="006D3D75" w:rsidP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 xml:space="preserve">Opis planowanych kosztów wg rodzaju (zgodnie z katalogiem kosztów) wraz </w:t>
            </w:r>
            <w:r w:rsidR="00A261FE">
              <w:rPr>
                <w:rFonts w:ascii="Verdana" w:hAnsi="Verdana" w:cs="Times New Roman"/>
                <w:sz w:val="20"/>
              </w:rPr>
              <w:br/>
            </w:r>
            <w:r w:rsidRPr="00D55866">
              <w:rPr>
                <w:rFonts w:ascii="Verdana" w:hAnsi="Verdana" w:cs="Times New Roman"/>
                <w:sz w:val="20"/>
              </w:rPr>
              <w:t xml:space="preserve">z uzasadnieniem </w:t>
            </w:r>
          </w:p>
        </w:tc>
      </w:tr>
      <w:tr w:rsidR="006D3D75" w:rsidRPr="00D55866" w14:paraId="0D020104" w14:textId="77777777" w:rsidTr="00BA7DAE">
        <w:trPr>
          <w:trHeight w:val="624"/>
        </w:trPr>
        <w:tc>
          <w:tcPr>
            <w:tcW w:w="8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711C" w14:textId="625F4F5B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E0F6" w14:textId="734017EC" w:rsidR="006D3D75" w:rsidRPr="00D55866" w:rsidRDefault="006D3D75" w:rsidP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 xml:space="preserve">1) </w:t>
            </w:r>
            <w:r w:rsidR="00BF693C" w:rsidRPr="00BF693C">
              <w:rPr>
                <w:rFonts w:ascii="Verdana" w:hAnsi="Verdana" w:cs="Times New Roman"/>
                <w:sz w:val="20"/>
              </w:rPr>
              <w:t>koszty przygotowania publikacji w postaci dodatkowego wynagrodzenia ryczałtowego dla kierownika oraz zespołu projektowego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3A7F" w14:textId="77777777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</w:tc>
      </w:tr>
      <w:tr w:rsidR="006D3D75" w:rsidRPr="00D55866" w14:paraId="13419C83" w14:textId="77777777" w:rsidTr="00BA7DAE">
        <w:trPr>
          <w:trHeight w:val="624"/>
        </w:trPr>
        <w:tc>
          <w:tcPr>
            <w:tcW w:w="8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C1F1" w14:textId="77777777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0CD2" w14:textId="3EDBBE74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 xml:space="preserve">2) </w:t>
            </w:r>
            <w:r w:rsidR="00BF693C" w:rsidRPr="00D55866">
              <w:rPr>
                <w:rFonts w:ascii="Verdana" w:hAnsi="Verdana" w:cs="Times New Roman"/>
                <w:sz w:val="20"/>
              </w:rPr>
              <w:t>koszty upowszechniania wyników realizacji projektu takie jak: opłaty za publikację artykułu, koszty udziału w konferencjach, koszty delegacji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BF11" w14:textId="77777777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</w:tc>
      </w:tr>
      <w:tr w:rsidR="006D3D75" w:rsidRPr="00D55866" w14:paraId="36FEAA69" w14:textId="77777777" w:rsidTr="00BA7DAE">
        <w:trPr>
          <w:trHeight w:val="624"/>
        </w:trPr>
        <w:tc>
          <w:tcPr>
            <w:tcW w:w="8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4DC7" w14:textId="77777777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F49" w14:textId="65D2B187" w:rsidR="006D3D75" w:rsidRPr="00D55866" w:rsidRDefault="006D3D75" w:rsidP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 xml:space="preserve">3) koszty zakupu drobnego sprzętu laboratoryjnego oraz materiałów niezbędnych do budowy modeli do badań </w:t>
            </w:r>
            <w:r w:rsidRPr="00D55866">
              <w:rPr>
                <w:rFonts w:ascii="Verdana" w:hAnsi="Verdana" w:cs="Times New Roman"/>
                <w:sz w:val="20"/>
              </w:rPr>
              <w:lastRenderedPageBreak/>
              <w:t>pilotażowych, czujników, sensorów, okablowania itp., materiałów nietrwałych, w tym odczynników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0DE4" w14:textId="77777777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</w:tc>
      </w:tr>
      <w:tr w:rsidR="006D3D75" w:rsidRPr="00D55866" w14:paraId="33B09BDA" w14:textId="77777777" w:rsidTr="00BA7DAE">
        <w:trPr>
          <w:trHeight w:val="624"/>
        </w:trPr>
        <w:tc>
          <w:tcPr>
            <w:tcW w:w="8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BE78" w14:textId="77777777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F583" w14:textId="0E7E058C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4) koszty oprogramowania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5611" w14:textId="77777777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</w:tc>
      </w:tr>
      <w:tr w:rsidR="006D3D75" w:rsidRPr="00D55866" w14:paraId="59CAD47D" w14:textId="77777777" w:rsidTr="00BA7DAE">
        <w:trPr>
          <w:trHeight w:val="624"/>
        </w:trPr>
        <w:tc>
          <w:tcPr>
            <w:tcW w:w="8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0DC4" w14:textId="77777777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F75D" w14:textId="2BADA7B0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5) koszty szkolenia z obszaru naukowego, którym objęty jest wniosek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78A4" w14:textId="77777777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</w:tc>
      </w:tr>
      <w:tr w:rsidR="006D3D75" w:rsidRPr="00D55866" w14:paraId="04E58A16" w14:textId="77777777" w:rsidTr="00BA7DAE">
        <w:trPr>
          <w:trHeight w:val="624"/>
        </w:trPr>
        <w:tc>
          <w:tcPr>
            <w:tcW w:w="8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B560" w14:textId="77777777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D22E" w14:textId="445E2C28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6) koszty aparatury badawczej, której koszt jednostkowy nie przekracza kwoty 10.000 zł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124A" w14:textId="77777777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</w:tc>
      </w:tr>
      <w:tr w:rsidR="006D3D75" w:rsidRPr="00D55866" w14:paraId="1B97FB71" w14:textId="77777777" w:rsidTr="00BA7DAE">
        <w:trPr>
          <w:trHeight w:val="624"/>
        </w:trPr>
        <w:tc>
          <w:tcPr>
            <w:tcW w:w="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126A" w14:textId="77777777" w:rsidR="006D3D75" w:rsidRPr="00D55866" w:rsidRDefault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4273" w14:textId="72953AC2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7) usługi obce niezbędne do realizacji badań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1CBB" w14:textId="77777777" w:rsidR="006D3D75" w:rsidRPr="00D55866" w:rsidRDefault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</w:tc>
      </w:tr>
      <w:tr w:rsidR="006D3D75" w:rsidRPr="00D55866" w14:paraId="37F17D8E" w14:textId="77777777" w:rsidTr="007F59B1">
        <w:trPr>
          <w:trHeight w:val="624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251E" w14:textId="12698CD5" w:rsidR="006D3D75" w:rsidRPr="00D55866" w:rsidRDefault="006D3D75" w:rsidP="006D3D75">
            <w:pPr>
              <w:pStyle w:val="Standard"/>
              <w:spacing w:after="0" w:line="240" w:lineRule="auto"/>
              <w:jc w:val="center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D5E1" w14:textId="764C8232" w:rsidR="006D3D75" w:rsidRPr="00D55866" w:rsidRDefault="006D3D75" w:rsidP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  <w:r w:rsidRPr="00D55866">
              <w:rPr>
                <w:rFonts w:ascii="Verdana" w:hAnsi="Verdana" w:cs="Times New Roman"/>
                <w:sz w:val="20"/>
              </w:rPr>
              <w:t>Wnioskowana kwota: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D461" w14:textId="77777777" w:rsidR="006D3D75" w:rsidRPr="00D55866" w:rsidRDefault="006D3D75" w:rsidP="006D3D75">
            <w:pPr>
              <w:pStyle w:val="Standard"/>
              <w:spacing w:after="0" w:line="240" w:lineRule="auto"/>
              <w:rPr>
                <w:rFonts w:ascii="Verdana" w:hAnsi="Verdana" w:cs="Times New Roman"/>
                <w:sz w:val="20"/>
              </w:rPr>
            </w:pPr>
          </w:p>
        </w:tc>
      </w:tr>
    </w:tbl>
    <w:p w14:paraId="20EDB911" w14:textId="77777777" w:rsidR="00CD4A6E" w:rsidRPr="00D55866" w:rsidRDefault="00CD4A6E">
      <w:pPr>
        <w:pStyle w:val="Standard"/>
        <w:spacing w:after="0" w:line="240" w:lineRule="auto"/>
        <w:rPr>
          <w:rFonts w:ascii="Verdana" w:hAnsi="Verdana"/>
          <w:b/>
          <w:sz w:val="24"/>
        </w:rPr>
      </w:pPr>
    </w:p>
    <w:p w14:paraId="5AE18702" w14:textId="77777777" w:rsidR="00CD4A6E" w:rsidRPr="00D55866" w:rsidRDefault="009C6A30">
      <w:pPr>
        <w:pStyle w:val="Standard"/>
        <w:spacing w:after="0" w:line="240" w:lineRule="auto"/>
        <w:jc w:val="center"/>
        <w:rPr>
          <w:rFonts w:ascii="Verdana" w:hAnsi="Verdana" w:cs="Times New Roman"/>
        </w:rPr>
      </w:pPr>
      <w:r w:rsidRPr="00D55866">
        <w:rPr>
          <w:rFonts w:ascii="Verdana" w:hAnsi="Verdana" w:cs="Times New Roman"/>
          <w:b/>
          <w:sz w:val="24"/>
        </w:rPr>
        <w:t>Oświadczenie wnioskodawcy</w:t>
      </w:r>
    </w:p>
    <w:p w14:paraId="19053CA8" w14:textId="77777777" w:rsidR="00CD4A6E" w:rsidRPr="00D55866" w:rsidRDefault="00CD4A6E">
      <w:pPr>
        <w:pStyle w:val="Standard"/>
        <w:spacing w:after="0" w:line="240" w:lineRule="auto"/>
        <w:jc w:val="center"/>
        <w:rPr>
          <w:rFonts w:ascii="Verdana" w:hAnsi="Verdana" w:cs="Times New Roman"/>
          <w:b/>
          <w:sz w:val="24"/>
        </w:rPr>
      </w:pPr>
    </w:p>
    <w:p w14:paraId="78F4C634" w14:textId="365463E0" w:rsidR="00CD4A6E" w:rsidRPr="00D55866" w:rsidRDefault="009C6A30" w:rsidP="009C6A30">
      <w:pPr>
        <w:pStyle w:val="Standard"/>
        <w:spacing w:after="0" w:line="240" w:lineRule="auto"/>
        <w:jc w:val="both"/>
        <w:rPr>
          <w:rFonts w:ascii="Verdana" w:hAnsi="Verdana" w:cs="Times New Roman"/>
        </w:rPr>
      </w:pPr>
      <w:r w:rsidRPr="00D55866">
        <w:rPr>
          <w:rFonts w:ascii="Verdana" w:hAnsi="Verdana" w:cs="Times New Roman"/>
          <w:sz w:val="24"/>
        </w:rPr>
        <w:t xml:space="preserve">Oświadczam, że znane mi są warunki konkursu oraz zasady realizacji </w:t>
      </w:r>
      <w:r w:rsidR="00B53898" w:rsidRPr="00D55866">
        <w:rPr>
          <w:rFonts w:ascii="Verdana" w:hAnsi="Verdana" w:cs="Times New Roman"/>
          <w:sz w:val="24"/>
        </w:rPr>
        <w:t>projektów</w:t>
      </w:r>
      <w:r w:rsidRPr="00D55866">
        <w:rPr>
          <w:rFonts w:ascii="Verdana" w:hAnsi="Verdana" w:cs="Times New Roman"/>
          <w:sz w:val="24"/>
        </w:rPr>
        <w:t xml:space="preserve"> określone w Regulamin</w:t>
      </w:r>
      <w:r w:rsidR="004F4C19" w:rsidRPr="00D55866">
        <w:rPr>
          <w:rFonts w:ascii="Verdana" w:hAnsi="Verdana" w:cs="Times New Roman"/>
          <w:sz w:val="24"/>
        </w:rPr>
        <w:t>ie</w:t>
      </w:r>
      <w:r w:rsidRPr="00D55866">
        <w:rPr>
          <w:rFonts w:ascii="Verdana" w:hAnsi="Verdana" w:cs="Times New Roman"/>
          <w:sz w:val="24"/>
        </w:rPr>
        <w:t xml:space="preserve"> przyznawania grantów </w:t>
      </w:r>
      <w:r w:rsidR="002D5423" w:rsidRPr="00D55866">
        <w:rPr>
          <w:rFonts w:ascii="Verdana" w:hAnsi="Verdana" w:cs="Times New Roman"/>
          <w:sz w:val="24"/>
        </w:rPr>
        <w:t xml:space="preserve">Rektora Politechniki Opolskiej </w:t>
      </w:r>
      <w:r w:rsidRPr="00D55866">
        <w:rPr>
          <w:rFonts w:ascii="Verdana" w:hAnsi="Verdana" w:cs="Times New Roman"/>
          <w:sz w:val="24"/>
        </w:rPr>
        <w:t xml:space="preserve">w konkursie </w:t>
      </w:r>
      <w:r w:rsidR="00BF693C">
        <w:rPr>
          <w:rFonts w:ascii="Verdana" w:hAnsi="Verdana" w:cs="Times New Roman"/>
          <w:sz w:val="24"/>
        </w:rPr>
        <w:t>GRAS</w:t>
      </w:r>
      <w:r w:rsidRPr="00D55866">
        <w:rPr>
          <w:rFonts w:ascii="Verdana" w:hAnsi="Verdana" w:cs="Times New Roman"/>
          <w:sz w:val="24"/>
        </w:rPr>
        <w:t>.</w:t>
      </w:r>
    </w:p>
    <w:p w14:paraId="6164BC8A" w14:textId="77777777" w:rsidR="00CD4A6E" w:rsidRPr="00D55866" w:rsidRDefault="00CD4A6E">
      <w:pPr>
        <w:pStyle w:val="Standard"/>
        <w:spacing w:after="0" w:line="240" w:lineRule="auto"/>
        <w:rPr>
          <w:rFonts w:ascii="Verdana" w:hAnsi="Verdana" w:cs="Times New Roman"/>
          <w:b/>
          <w:sz w:val="24"/>
        </w:rPr>
      </w:pPr>
    </w:p>
    <w:p w14:paraId="70A1D984" w14:textId="77777777" w:rsidR="00CD4A6E" w:rsidRPr="00D55866" w:rsidRDefault="00CD4A6E">
      <w:pPr>
        <w:pStyle w:val="Standard"/>
        <w:spacing w:after="0" w:line="240" w:lineRule="auto"/>
        <w:rPr>
          <w:rFonts w:ascii="Verdana" w:hAnsi="Verdana" w:cs="Times New Roman"/>
          <w:b/>
          <w:sz w:val="24"/>
        </w:rPr>
      </w:pPr>
    </w:p>
    <w:p w14:paraId="0C227F90" w14:textId="77777777" w:rsidR="00CD4A6E" w:rsidRPr="00D55866" w:rsidRDefault="00CD4A6E">
      <w:pPr>
        <w:pStyle w:val="Standard"/>
        <w:spacing w:after="0" w:line="240" w:lineRule="auto"/>
        <w:rPr>
          <w:rFonts w:ascii="Verdana" w:hAnsi="Verdana" w:cs="Times New Roman"/>
          <w:b/>
          <w:sz w:val="24"/>
        </w:rPr>
      </w:pPr>
    </w:p>
    <w:p w14:paraId="22846C4A" w14:textId="661588A2" w:rsidR="00CD4A6E" w:rsidRPr="00D55866" w:rsidRDefault="00A261FE">
      <w:pPr>
        <w:pStyle w:val="Standard"/>
        <w:spacing w:after="0" w:line="240" w:lineRule="auto"/>
        <w:ind w:left="5664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>......................................</w:t>
      </w:r>
    </w:p>
    <w:p w14:paraId="4D3B1678" w14:textId="7DBB3B97" w:rsidR="00CD4A6E" w:rsidRPr="00CF4E0E" w:rsidRDefault="004F4C19">
      <w:pPr>
        <w:pStyle w:val="Standard"/>
        <w:spacing w:after="0" w:line="240" w:lineRule="auto"/>
        <w:ind w:left="5664"/>
        <w:jc w:val="center"/>
        <w:rPr>
          <w:rFonts w:ascii="Verdana" w:hAnsi="Verdana" w:cs="Times New Roman"/>
          <w:i/>
          <w:sz w:val="20"/>
          <w:szCs w:val="20"/>
        </w:rPr>
      </w:pPr>
      <w:r w:rsidRPr="00CF4E0E">
        <w:rPr>
          <w:rFonts w:ascii="Verdana" w:hAnsi="Verdana" w:cs="Times New Roman"/>
          <w:i/>
          <w:sz w:val="20"/>
          <w:szCs w:val="20"/>
        </w:rPr>
        <w:t>d</w:t>
      </w:r>
      <w:r w:rsidR="009C6A30" w:rsidRPr="00CF4E0E">
        <w:rPr>
          <w:rFonts w:ascii="Verdana" w:hAnsi="Verdana" w:cs="Times New Roman"/>
          <w:i/>
          <w:sz w:val="20"/>
          <w:szCs w:val="20"/>
        </w:rPr>
        <w:t xml:space="preserve">ata i podpis </w:t>
      </w:r>
      <w:r w:rsidRPr="00CF4E0E">
        <w:rPr>
          <w:rFonts w:ascii="Verdana" w:hAnsi="Verdana" w:cs="Times New Roman"/>
          <w:i/>
          <w:sz w:val="20"/>
          <w:szCs w:val="20"/>
        </w:rPr>
        <w:t>wnioskodawcy</w:t>
      </w:r>
    </w:p>
    <w:p w14:paraId="6ED9CD49" w14:textId="77777777" w:rsidR="00CD4A6E" w:rsidRPr="00D55866" w:rsidRDefault="00CD4A6E">
      <w:pPr>
        <w:pStyle w:val="Standard"/>
        <w:rPr>
          <w:rFonts w:ascii="Verdana" w:hAnsi="Verdana"/>
        </w:rPr>
      </w:pPr>
    </w:p>
    <w:sectPr w:rsidR="00CD4A6E" w:rsidRPr="00D55866" w:rsidSect="00724900">
      <w:headerReference w:type="default" r:id="rId7"/>
      <w:footerReference w:type="default" r:id="rId8"/>
      <w:pgSz w:w="11906" w:h="16838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8A90D" w14:textId="77777777" w:rsidR="00D765DC" w:rsidRDefault="00D765DC">
      <w:pPr>
        <w:spacing w:after="0" w:line="240" w:lineRule="auto"/>
      </w:pPr>
      <w:r>
        <w:separator/>
      </w:r>
    </w:p>
  </w:endnote>
  <w:endnote w:type="continuationSeparator" w:id="0">
    <w:p w14:paraId="02DD10CA" w14:textId="77777777" w:rsidR="00D765DC" w:rsidRDefault="00D765DC">
      <w:pPr>
        <w:spacing w:after="0" w:line="240" w:lineRule="auto"/>
      </w:pPr>
      <w:r>
        <w:continuationSeparator/>
      </w:r>
    </w:p>
  </w:endnote>
  <w:endnote w:type="continuationNotice" w:id="1">
    <w:p w14:paraId="3FEA06DD" w14:textId="77777777" w:rsidR="00D765DC" w:rsidRDefault="00D76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3E565" w14:textId="77777777" w:rsidR="00AC6CA0" w:rsidRDefault="00AC6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86F4F" w14:textId="77777777" w:rsidR="00D765DC" w:rsidRDefault="00D765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0C3263" w14:textId="77777777" w:rsidR="00D765DC" w:rsidRDefault="00D765DC">
      <w:pPr>
        <w:spacing w:after="0" w:line="240" w:lineRule="auto"/>
      </w:pPr>
      <w:r>
        <w:continuationSeparator/>
      </w:r>
    </w:p>
  </w:footnote>
  <w:footnote w:type="continuationNotice" w:id="1">
    <w:p w14:paraId="145FD8B6" w14:textId="77777777" w:rsidR="00D765DC" w:rsidRDefault="00D76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6DD1" w14:textId="77777777" w:rsidR="00AC6CA0" w:rsidRDefault="00AC6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7DF"/>
    <w:multiLevelType w:val="multilevel"/>
    <w:tmpl w:val="6976555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7D0102"/>
    <w:multiLevelType w:val="multilevel"/>
    <w:tmpl w:val="A0F0979C"/>
    <w:styleLink w:val="WWNum5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C52A1E"/>
    <w:multiLevelType w:val="multilevel"/>
    <w:tmpl w:val="D138DEF8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3F053B"/>
    <w:multiLevelType w:val="multilevel"/>
    <w:tmpl w:val="A28C69DE"/>
    <w:styleLink w:val="WWNum10"/>
    <w:lvl w:ilvl="0">
      <w:numFmt w:val="bullet"/>
      <w:lvlText w:val="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50B90A4B"/>
    <w:multiLevelType w:val="multilevel"/>
    <w:tmpl w:val="0DE0C5B8"/>
    <w:styleLink w:val="WWNum3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A4418FB"/>
    <w:multiLevelType w:val="multilevel"/>
    <w:tmpl w:val="20F234DE"/>
    <w:styleLink w:val="WWNum2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0A978A0"/>
    <w:multiLevelType w:val="multilevel"/>
    <w:tmpl w:val="BAB06CF2"/>
    <w:styleLink w:val="WWNum6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34A5B6A"/>
    <w:multiLevelType w:val="multilevel"/>
    <w:tmpl w:val="8F727F50"/>
    <w:styleLink w:val="WWNum1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385746"/>
    <w:multiLevelType w:val="multilevel"/>
    <w:tmpl w:val="CA1061CE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F7E12E5"/>
    <w:multiLevelType w:val="multilevel"/>
    <w:tmpl w:val="08F2AF56"/>
    <w:styleLink w:val="WWNum4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6E"/>
    <w:rsid w:val="00032053"/>
    <w:rsid w:val="000649C5"/>
    <w:rsid w:val="00132FB8"/>
    <w:rsid w:val="0016743A"/>
    <w:rsid w:val="001D5DF2"/>
    <w:rsid w:val="001F0992"/>
    <w:rsid w:val="002A4EEB"/>
    <w:rsid w:val="002C2BBA"/>
    <w:rsid w:val="002D5423"/>
    <w:rsid w:val="0035349F"/>
    <w:rsid w:val="003E6D18"/>
    <w:rsid w:val="00405533"/>
    <w:rsid w:val="004611FF"/>
    <w:rsid w:val="00473632"/>
    <w:rsid w:val="00490DA8"/>
    <w:rsid w:val="004F4C19"/>
    <w:rsid w:val="0054360F"/>
    <w:rsid w:val="00544D63"/>
    <w:rsid w:val="00556FB8"/>
    <w:rsid w:val="005769C3"/>
    <w:rsid w:val="005A6045"/>
    <w:rsid w:val="00625AC7"/>
    <w:rsid w:val="006421DD"/>
    <w:rsid w:val="006B4C3F"/>
    <w:rsid w:val="006D3D75"/>
    <w:rsid w:val="006F6BEE"/>
    <w:rsid w:val="0070558F"/>
    <w:rsid w:val="007102E0"/>
    <w:rsid w:val="007216D3"/>
    <w:rsid w:val="00724900"/>
    <w:rsid w:val="00783C12"/>
    <w:rsid w:val="00795789"/>
    <w:rsid w:val="007F59B1"/>
    <w:rsid w:val="00816C39"/>
    <w:rsid w:val="008235EF"/>
    <w:rsid w:val="008238E7"/>
    <w:rsid w:val="008367E2"/>
    <w:rsid w:val="0087357A"/>
    <w:rsid w:val="00874EF3"/>
    <w:rsid w:val="008A2D3D"/>
    <w:rsid w:val="008D7BD5"/>
    <w:rsid w:val="009016F3"/>
    <w:rsid w:val="00913B5C"/>
    <w:rsid w:val="0093186C"/>
    <w:rsid w:val="00956B1E"/>
    <w:rsid w:val="009573D4"/>
    <w:rsid w:val="00975598"/>
    <w:rsid w:val="00981E85"/>
    <w:rsid w:val="009C6A30"/>
    <w:rsid w:val="009E2CFB"/>
    <w:rsid w:val="00A02669"/>
    <w:rsid w:val="00A2458A"/>
    <w:rsid w:val="00A261FE"/>
    <w:rsid w:val="00A56CF2"/>
    <w:rsid w:val="00A735F9"/>
    <w:rsid w:val="00AC6CA0"/>
    <w:rsid w:val="00B325B6"/>
    <w:rsid w:val="00B53898"/>
    <w:rsid w:val="00B61961"/>
    <w:rsid w:val="00B6432F"/>
    <w:rsid w:val="00BC692B"/>
    <w:rsid w:val="00BD0B1F"/>
    <w:rsid w:val="00BE0751"/>
    <w:rsid w:val="00BF45AE"/>
    <w:rsid w:val="00BF693C"/>
    <w:rsid w:val="00C37418"/>
    <w:rsid w:val="00C40C46"/>
    <w:rsid w:val="00CD4A6E"/>
    <w:rsid w:val="00CF4E0E"/>
    <w:rsid w:val="00D11201"/>
    <w:rsid w:val="00D2343E"/>
    <w:rsid w:val="00D55866"/>
    <w:rsid w:val="00D765DC"/>
    <w:rsid w:val="00DA47CF"/>
    <w:rsid w:val="00DD0A1D"/>
    <w:rsid w:val="00DD2FD6"/>
    <w:rsid w:val="00E03422"/>
    <w:rsid w:val="00E547B3"/>
    <w:rsid w:val="00EB0C29"/>
    <w:rsid w:val="00EF7888"/>
    <w:rsid w:val="00F13BEE"/>
    <w:rsid w:val="00F1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B5A7"/>
  <w15:docId w15:val="{75C448EF-6F4C-4B72-8F2B-B88C559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4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4EEB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2A4EE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A4EEB"/>
    <w:pPr>
      <w:spacing w:after="120"/>
    </w:pPr>
  </w:style>
  <w:style w:type="paragraph" w:styleId="Lista">
    <w:name w:val="List"/>
    <w:basedOn w:val="Textbody"/>
    <w:rsid w:val="002A4EEB"/>
    <w:rPr>
      <w:rFonts w:cs="Lucida Sans"/>
    </w:rPr>
  </w:style>
  <w:style w:type="paragraph" w:styleId="Legenda">
    <w:name w:val="caption"/>
    <w:basedOn w:val="Standard"/>
    <w:rsid w:val="002A4E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A4EE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2A4EEB"/>
    <w:pPr>
      <w:ind w:left="720"/>
    </w:pPr>
  </w:style>
  <w:style w:type="paragraph" w:styleId="Tekstprzypisudolnego">
    <w:name w:val="footnote text"/>
    <w:basedOn w:val="Standard"/>
    <w:rsid w:val="002A4EEB"/>
    <w:pPr>
      <w:spacing w:after="0" w:line="240" w:lineRule="auto"/>
    </w:pPr>
    <w:rPr>
      <w:sz w:val="20"/>
      <w:szCs w:val="20"/>
    </w:rPr>
  </w:style>
  <w:style w:type="paragraph" w:customStyle="1" w:styleId="PreformattedText">
    <w:name w:val="Preformatted Text"/>
    <w:basedOn w:val="Standard"/>
    <w:rsid w:val="002A4E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Footnote">
    <w:name w:val="Footnote"/>
    <w:basedOn w:val="Standard"/>
    <w:rsid w:val="002A4EEB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2A4EEB"/>
    <w:rPr>
      <w:sz w:val="20"/>
      <w:szCs w:val="20"/>
    </w:rPr>
  </w:style>
  <w:style w:type="character" w:styleId="Odwoanieprzypisudolnego">
    <w:name w:val="footnote reference"/>
    <w:basedOn w:val="Domylnaczcionkaakapitu"/>
    <w:rsid w:val="002A4EEB"/>
    <w:rPr>
      <w:position w:val="0"/>
      <w:vertAlign w:val="superscript"/>
    </w:rPr>
  </w:style>
  <w:style w:type="character" w:customStyle="1" w:styleId="ListLabel1">
    <w:name w:val="ListLabel 1"/>
    <w:rsid w:val="002A4EEB"/>
    <w:rPr>
      <w:rFonts w:cs="Courier New"/>
    </w:rPr>
  </w:style>
  <w:style w:type="character" w:customStyle="1" w:styleId="ListLabel2">
    <w:name w:val="ListLabel 2"/>
    <w:rsid w:val="002A4EEB"/>
    <w:rPr>
      <w:rFonts w:cs="F"/>
    </w:rPr>
  </w:style>
  <w:style w:type="character" w:customStyle="1" w:styleId="FootnoteSymbol">
    <w:name w:val="Footnote Symbol"/>
    <w:rsid w:val="002A4EEB"/>
  </w:style>
  <w:style w:type="character" w:customStyle="1" w:styleId="Footnoteanchor">
    <w:name w:val="Footnote anchor"/>
    <w:rsid w:val="002A4EEB"/>
    <w:rPr>
      <w:position w:val="0"/>
      <w:vertAlign w:val="superscript"/>
    </w:rPr>
  </w:style>
  <w:style w:type="numbering" w:customStyle="1" w:styleId="WWNum1">
    <w:name w:val="WWNum1"/>
    <w:basedOn w:val="Bezlisty"/>
    <w:rsid w:val="002A4EEB"/>
    <w:pPr>
      <w:numPr>
        <w:numId w:val="1"/>
      </w:numPr>
    </w:pPr>
  </w:style>
  <w:style w:type="numbering" w:customStyle="1" w:styleId="WWNum2">
    <w:name w:val="WWNum2"/>
    <w:basedOn w:val="Bezlisty"/>
    <w:rsid w:val="002A4EEB"/>
    <w:pPr>
      <w:numPr>
        <w:numId w:val="2"/>
      </w:numPr>
    </w:pPr>
  </w:style>
  <w:style w:type="numbering" w:customStyle="1" w:styleId="WWNum3">
    <w:name w:val="WWNum3"/>
    <w:basedOn w:val="Bezlisty"/>
    <w:rsid w:val="002A4EEB"/>
    <w:pPr>
      <w:numPr>
        <w:numId w:val="3"/>
      </w:numPr>
    </w:pPr>
  </w:style>
  <w:style w:type="numbering" w:customStyle="1" w:styleId="WWNum4">
    <w:name w:val="WWNum4"/>
    <w:basedOn w:val="Bezlisty"/>
    <w:rsid w:val="002A4EEB"/>
    <w:pPr>
      <w:numPr>
        <w:numId w:val="4"/>
      </w:numPr>
    </w:pPr>
  </w:style>
  <w:style w:type="numbering" w:customStyle="1" w:styleId="WWNum5">
    <w:name w:val="WWNum5"/>
    <w:basedOn w:val="Bezlisty"/>
    <w:rsid w:val="002A4EEB"/>
    <w:pPr>
      <w:numPr>
        <w:numId w:val="5"/>
      </w:numPr>
    </w:pPr>
  </w:style>
  <w:style w:type="numbering" w:customStyle="1" w:styleId="WWNum6">
    <w:name w:val="WWNum6"/>
    <w:basedOn w:val="Bezlisty"/>
    <w:rsid w:val="002A4EEB"/>
    <w:pPr>
      <w:numPr>
        <w:numId w:val="6"/>
      </w:numPr>
    </w:pPr>
  </w:style>
  <w:style w:type="numbering" w:customStyle="1" w:styleId="WWNum7">
    <w:name w:val="WWNum7"/>
    <w:basedOn w:val="Bezlisty"/>
    <w:rsid w:val="002A4EEB"/>
    <w:pPr>
      <w:numPr>
        <w:numId w:val="7"/>
      </w:numPr>
    </w:pPr>
  </w:style>
  <w:style w:type="numbering" w:customStyle="1" w:styleId="WWNum8">
    <w:name w:val="WWNum8"/>
    <w:basedOn w:val="Bezlisty"/>
    <w:rsid w:val="002A4EEB"/>
    <w:pPr>
      <w:numPr>
        <w:numId w:val="8"/>
      </w:numPr>
    </w:pPr>
  </w:style>
  <w:style w:type="numbering" w:customStyle="1" w:styleId="WWNum9">
    <w:name w:val="WWNum9"/>
    <w:basedOn w:val="Bezlisty"/>
    <w:rsid w:val="002A4EEB"/>
    <w:pPr>
      <w:numPr>
        <w:numId w:val="9"/>
      </w:numPr>
    </w:pPr>
  </w:style>
  <w:style w:type="numbering" w:customStyle="1" w:styleId="WWNum10">
    <w:name w:val="WWNum10"/>
    <w:basedOn w:val="Bezlisty"/>
    <w:rsid w:val="002A4EEB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4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C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C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6C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CA0"/>
  </w:style>
  <w:style w:type="paragraph" w:styleId="Stopka">
    <w:name w:val="footer"/>
    <w:basedOn w:val="Normalny"/>
    <w:link w:val="StopkaZnak"/>
    <w:uiPriority w:val="99"/>
    <w:unhideWhenUsed/>
    <w:rsid w:val="00AC6C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CA0"/>
  </w:style>
  <w:style w:type="paragraph" w:styleId="Poprawka">
    <w:name w:val="Revision"/>
    <w:hidden/>
    <w:uiPriority w:val="99"/>
    <w:semiHidden/>
    <w:rsid w:val="00AC6CA0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Opolska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Ewa Wostal-Krawiec</cp:lastModifiedBy>
  <cp:revision>3</cp:revision>
  <dcterms:created xsi:type="dcterms:W3CDTF">2023-11-14T07:27:00Z</dcterms:created>
  <dcterms:modified xsi:type="dcterms:W3CDTF">2024-07-08T10:49:00Z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